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473610">
        <w:trPr>
          <w:trHeight w:val="578"/>
        </w:trPr>
        <w:tc>
          <w:tcPr>
            <w:tcW w:w="4608" w:type="dxa"/>
            <w:vAlign w:val="center"/>
          </w:tcPr>
          <w:p w:rsidR="00A3778E" w:rsidRPr="00473610" w:rsidRDefault="00A3778E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473610" w:rsidRDefault="00A3778E" w:rsidP="006C1AD1">
            <w:pPr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 xml:space="preserve"> </w:t>
            </w:r>
            <w:r w:rsidR="00473610" w:rsidRPr="00473610">
              <w:rPr>
                <w:sz w:val="26"/>
                <w:szCs w:val="26"/>
              </w:rPr>
              <w:t>Микитюк Яна Володимирівна</w:t>
            </w:r>
          </w:p>
        </w:tc>
      </w:tr>
      <w:tr w:rsidR="00A3778E" w:rsidRPr="00473610">
        <w:trPr>
          <w:trHeight w:val="532"/>
        </w:trPr>
        <w:tc>
          <w:tcPr>
            <w:tcW w:w="4608" w:type="dxa"/>
            <w:vAlign w:val="center"/>
          </w:tcPr>
          <w:p w:rsidR="00A3778E" w:rsidRPr="00473610" w:rsidRDefault="00A3778E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473610" w:rsidRDefault="00473610" w:rsidP="006C1AD1">
            <w:pPr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1991</w:t>
            </w:r>
          </w:p>
        </w:tc>
      </w:tr>
      <w:tr w:rsidR="00A3778E" w:rsidRPr="00473610">
        <w:trPr>
          <w:trHeight w:val="554"/>
        </w:trPr>
        <w:tc>
          <w:tcPr>
            <w:tcW w:w="4608" w:type="dxa"/>
            <w:vAlign w:val="center"/>
          </w:tcPr>
          <w:p w:rsidR="00A3778E" w:rsidRPr="00473610" w:rsidRDefault="00A3778E" w:rsidP="006C1AD1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473610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473610" w:rsidRDefault="00A3778E" w:rsidP="006C1AD1">
            <w:pPr>
              <w:rPr>
                <w:sz w:val="26"/>
                <w:szCs w:val="26"/>
              </w:rPr>
            </w:pPr>
            <w:r w:rsidRPr="00473610">
              <w:rPr>
                <w:bCs/>
                <w:iCs/>
                <w:sz w:val="26"/>
                <w:szCs w:val="26"/>
              </w:rPr>
              <w:t xml:space="preserve"> </w:t>
            </w:r>
            <w:r w:rsidRPr="00473610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473610">
        <w:trPr>
          <w:trHeight w:val="86"/>
        </w:trPr>
        <w:tc>
          <w:tcPr>
            <w:tcW w:w="4608" w:type="dxa"/>
            <w:vAlign w:val="center"/>
          </w:tcPr>
          <w:p w:rsidR="00A3778E" w:rsidRPr="00473610" w:rsidRDefault="00A3778E" w:rsidP="006C1AD1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473610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473610" w:rsidRDefault="00A3778E" w:rsidP="006C1AD1">
            <w:pPr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473610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473610" w:rsidRDefault="00456397" w:rsidP="006C1AD1">
            <w:pPr>
              <w:spacing w:line="288" w:lineRule="auto"/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5</w:t>
            </w:r>
            <w:r w:rsidR="00CC3542" w:rsidRPr="00473610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473610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барна справа;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кухні народів світу;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сервісна діяльність;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охорона праці в галузі;</w:t>
            </w:r>
          </w:p>
          <w:p w:rsidR="00CC3542" w:rsidRPr="00473610" w:rsidRDefault="00CC3542" w:rsidP="006C1AD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73610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473610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473610" w:rsidRDefault="00456397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6</w:t>
            </w:r>
            <w:r w:rsidR="00CC3542" w:rsidRPr="00473610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6C1AD1" w:rsidRDefault="00473610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26"/>
                <w:szCs w:val="26"/>
              </w:rPr>
              <w:t>4.9</w:t>
            </w:r>
          </w:p>
        </w:tc>
      </w:tr>
      <w:tr w:rsidR="009F60E6" w:rsidRPr="00473610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473610" w:rsidRDefault="009F60E6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473610" w:rsidRDefault="009F60E6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6C1AD1" w:rsidRDefault="00473610" w:rsidP="006C1AD1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C1AD1">
              <w:rPr>
                <w:sz w:val="26"/>
                <w:szCs w:val="26"/>
              </w:rPr>
              <w:t>високий:</w:t>
            </w:r>
            <w:r w:rsidR="009F60E6" w:rsidRPr="006C1AD1">
              <w:rPr>
                <w:sz w:val="26"/>
                <w:szCs w:val="26"/>
              </w:rPr>
              <w:t xml:space="preserve"> </w:t>
            </w:r>
            <w:r w:rsidRPr="006C1AD1">
              <w:rPr>
                <w:sz w:val="26"/>
                <w:szCs w:val="26"/>
                <w:lang w:val="en-US"/>
              </w:rPr>
              <w:t>Word, Excel, Power Point</w:t>
            </w:r>
          </w:p>
        </w:tc>
      </w:tr>
      <w:tr w:rsidR="00CC3542" w:rsidRPr="00473610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473610" w:rsidRDefault="00456397" w:rsidP="006C1AD1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8</w:t>
            </w:r>
            <w:r w:rsidR="00CC3542" w:rsidRPr="00473610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473610" w:rsidRDefault="00CC3542" w:rsidP="006C1AD1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6C1AD1" w:rsidRDefault="00CC3542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26"/>
                <w:szCs w:val="26"/>
              </w:rPr>
              <w:t xml:space="preserve">а) вільно - </w:t>
            </w:r>
            <w:r w:rsidR="00473610" w:rsidRPr="006C1AD1">
              <w:rPr>
                <w:sz w:val="26"/>
                <w:szCs w:val="26"/>
              </w:rPr>
              <w:t>російська</w:t>
            </w:r>
          </w:p>
        </w:tc>
      </w:tr>
      <w:tr w:rsidR="00CC3542" w:rsidRPr="00473610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473610" w:rsidRDefault="00CC3542" w:rsidP="006C1AD1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6C1AD1" w:rsidRDefault="00CC3542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26"/>
                <w:szCs w:val="26"/>
              </w:rPr>
              <w:t xml:space="preserve">б) зі словником </w:t>
            </w:r>
            <w:r w:rsidR="00473610" w:rsidRPr="006C1AD1">
              <w:rPr>
                <w:sz w:val="26"/>
                <w:szCs w:val="26"/>
              </w:rPr>
              <w:t>–</w:t>
            </w:r>
            <w:r w:rsidRPr="006C1AD1">
              <w:rPr>
                <w:sz w:val="26"/>
                <w:szCs w:val="26"/>
              </w:rPr>
              <w:t xml:space="preserve"> </w:t>
            </w:r>
            <w:r w:rsidR="00473610" w:rsidRPr="006C1AD1">
              <w:rPr>
                <w:sz w:val="26"/>
                <w:szCs w:val="26"/>
              </w:rPr>
              <w:t>англійська, німецька</w:t>
            </w:r>
          </w:p>
        </w:tc>
      </w:tr>
      <w:tr w:rsidR="00CC3542" w:rsidRPr="00473610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473610" w:rsidRDefault="00CC3542" w:rsidP="006C1AD1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6C1AD1" w:rsidRDefault="00CC3542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26"/>
                <w:szCs w:val="26"/>
              </w:rPr>
              <w:t xml:space="preserve">в) на побутовому рівні - </w:t>
            </w:r>
            <w:r w:rsidR="00473610" w:rsidRPr="006C1AD1">
              <w:rPr>
                <w:sz w:val="26"/>
                <w:szCs w:val="26"/>
              </w:rPr>
              <w:t>англійська</w:t>
            </w:r>
          </w:p>
        </w:tc>
      </w:tr>
      <w:tr w:rsidR="00CC3542" w:rsidRPr="00473610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473610" w:rsidRDefault="00456397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9</w:t>
            </w:r>
            <w:r w:rsidR="00CC3542" w:rsidRPr="00473610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6C1AD1" w:rsidRDefault="00473610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26"/>
                <w:szCs w:val="26"/>
              </w:rPr>
              <w:t>Кухар-кондитер 4-го розряду, оператор комп</w:t>
            </w:r>
            <w:r w:rsidRPr="006C1AD1">
              <w:rPr>
                <w:sz w:val="26"/>
                <w:szCs w:val="26"/>
                <w:lang w:val="ru-RU"/>
              </w:rPr>
              <w:t>’</w:t>
            </w:r>
            <w:r w:rsidRPr="006C1AD1">
              <w:rPr>
                <w:sz w:val="26"/>
                <w:szCs w:val="26"/>
              </w:rPr>
              <w:t>ютерного набору</w:t>
            </w:r>
          </w:p>
        </w:tc>
      </w:tr>
      <w:tr w:rsidR="00CC3542" w:rsidRPr="00473610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473610" w:rsidRDefault="00456397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10</w:t>
            </w:r>
            <w:r w:rsidR="00CC3542" w:rsidRPr="00473610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6C1AD1" w:rsidRDefault="00473610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36"/>
                <w:szCs w:val="36"/>
              </w:rPr>
              <w:t>–</w:t>
            </w:r>
          </w:p>
        </w:tc>
      </w:tr>
      <w:tr w:rsidR="00CC3542" w:rsidRPr="00473610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473610" w:rsidRDefault="00CC3542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1</w:t>
            </w:r>
            <w:r w:rsidR="00456397" w:rsidRPr="00473610">
              <w:rPr>
                <w:b/>
                <w:sz w:val="26"/>
                <w:szCs w:val="26"/>
              </w:rPr>
              <w:t>1</w:t>
            </w:r>
            <w:r w:rsidRPr="00473610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6C1AD1" w:rsidRDefault="00473610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36"/>
                <w:szCs w:val="36"/>
              </w:rPr>
              <w:t>–</w:t>
            </w:r>
          </w:p>
        </w:tc>
      </w:tr>
      <w:tr w:rsidR="00CC3542" w:rsidRPr="00473610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473610" w:rsidRDefault="00456397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473610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6C1AD1" w:rsidRDefault="00473610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36"/>
                <w:szCs w:val="36"/>
              </w:rPr>
              <w:t>–</w:t>
            </w:r>
          </w:p>
        </w:tc>
      </w:tr>
      <w:tr w:rsidR="00CC3542" w:rsidRPr="00473610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473610" w:rsidRDefault="00CC3542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1</w:t>
            </w:r>
            <w:r w:rsidR="00456397" w:rsidRPr="00473610">
              <w:rPr>
                <w:b/>
                <w:sz w:val="26"/>
                <w:szCs w:val="26"/>
              </w:rPr>
              <w:t>2</w:t>
            </w:r>
            <w:r w:rsidRPr="00473610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6C1AD1" w:rsidRDefault="00473610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36"/>
                <w:szCs w:val="36"/>
              </w:rPr>
              <w:t>–</w:t>
            </w:r>
          </w:p>
        </w:tc>
      </w:tr>
      <w:tr w:rsidR="00CC3542" w:rsidRPr="00473610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473610" w:rsidRDefault="00CC3542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1</w:t>
            </w:r>
            <w:r w:rsidR="00456397" w:rsidRPr="00473610">
              <w:rPr>
                <w:b/>
                <w:sz w:val="26"/>
                <w:szCs w:val="26"/>
              </w:rPr>
              <w:t>3</w:t>
            </w:r>
            <w:r w:rsidRPr="00473610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6C1AD1" w:rsidRDefault="00473610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26"/>
                <w:szCs w:val="26"/>
              </w:rPr>
              <w:t>вишивання, бісер, квілінг, в</w:t>
            </w:r>
            <w:r w:rsidRPr="006C1AD1">
              <w:rPr>
                <w:sz w:val="26"/>
                <w:szCs w:val="26"/>
                <w:lang w:val="en-US"/>
              </w:rPr>
              <w:t>’</w:t>
            </w:r>
            <w:r w:rsidRPr="006C1AD1">
              <w:rPr>
                <w:sz w:val="26"/>
                <w:szCs w:val="26"/>
              </w:rPr>
              <w:t>зання</w:t>
            </w:r>
          </w:p>
        </w:tc>
      </w:tr>
      <w:tr w:rsidR="00CC3542" w:rsidRPr="00473610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473610" w:rsidRDefault="00A6094C" w:rsidP="006C1AD1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1</w:t>
            </w:r>
            <w:r w:rsidR="00456397" w:rsidRPr="00473610">
              <w:rPr>
                <w:b/>
                <w:sz w:val="26"/>
                <w:szCs w:val="26"/>
              </w:rPr>
              <w:t>4</w:t>
            </w:r>
            <w:r w:rsidRPr="00473610">
              <w:rPr>
                <w:b/>
                <w:sz w:val="26"/>
                <w:szCs w:val="26"/>
              </w:rPr>
              <w:t>. Сімейний стан (</w:t>
            </w:r>
            <w:r w:rsidR="00CC3542" w:rsidRPr="00473610">
              <w:rPr>
                <w:b/>
                <w:sz w:val="26"/>
                <w:szCs w:val="26"/>
              </w:rPr>
              <w:t>одружений, заміжня, неодружений, н</w:t>
            </w:r>
            <w:r w:rsidRPr="00473610">
              <w:rPr>
                <w:b/>
                <w:sz w:val="26"/>
                <w:szCs w:val="26"/>
              </w:rPr>
              <w:t>езаміжня)</w:t>
            </w:r>
          </w:p>
        </w:tc>
        <w:tc>
          <w:tcPr>
            <w:tcW w:w="5580" w:type="dxa"/>
            <w:vAlign w:val="center"/>
          </w:tcPr>
          <w:p w:rsidR="00CC3542" w:rsidRPr="006C1AD1" w:rsidRDefault="00473610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26"/>
                <w:szCs w:val="26"/>
              </w:rPr>
              <w:t>незаміжня</w:t>
            </w:r>
          </w:p>
        </w:tc>
      </w:tr>
      <w:tr w:rsidR="00CC3542" w:rsidRPr="00473610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473610" w:rsidRDefault="00CC3542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1</w:t>
            </w:r>
            <w:r w:rsidR="00456397" w:rsidRPr="00473610">
              <w:rPr>
                <w:b/>
                <w:sz w:val="26"/>
                <w:szCs w:val="26"/>
              </w:rPr>
              <w:t>5</w:t>
            </w:r>
            <w:r w:rsidRPr="00473610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6C1AD1" w:rsidRDefault="00473610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26"/>
                <w:szCs w:val="26"/>
              </w:rPr>
              <w:t>м.</w:t>
            </w:r>
            <w:r w:rsidR="006C1AD1">
              <w:rPr>
                <w:sz w:val="26"/>
                <w:szCs w:val="26"/>
              </w:rPr>
              <w:t xml:space="preserve"> </w:t>
            </w:r>
            <w:r w:rsidRPr="006C1AD1">
              <w:rPr>
                <w:sz w:val="26"/>
                <w:szCs w:val="26"/>
              </w:rPr>
              <w:t>Полтава</w:t>
            </w:r>
          </w:p>
        </w:tc>
      </w:tr>
      <w:tr w:rsidR="00CC3542" w:rsidRPr="00473610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473610" w:rsidRDefault="00CC3542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1</w:t>
            </w:r>
            <w:r w:rsidR="00456397" w:rsidRPr="00473610">
              <w:rPr>
                <w:b/>
                <w:sz w:val="26"/>
                <w:szCs w:val="26"/>
              </w:rPr>
              <w:t>6</w:t>
            </w:r>
            <w:r w:rsidRPr="00473610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6C1AD1" w:rsidRDefault="00473610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26"/>
                <w:szCs w:val="26"/>
              </w:rPr>
              <w:t>комунікабельна, відповідальна, ввічлива, енергійна, толерантна</w:t>
            </w:r>
          </w:p>
        </w:tc>
      </w:tr>
      <w:tr w:rsidR="00CC3542" w:rsidRPr="00473610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473610" w:rsidRDefault="00CC3542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1</w:t>
            </w:r>
            <w:r w:rsidR="00456397" w:rsidRPr="00473610">
              <w:rPr>
                <w:b/>
                <w:sz w:val="26"/>
                <w:szCs w:val="26"/>
              </w:rPr>
              <w:t>7</w:t>
            </w:r>
            <w:r w:rsidRPr="00473610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6C1AD1" w:rsidRDefault="00473610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26"/>
                <w:szCs w:val="26"/>
              </w:rPr>
              <w:t>орендована</w:t>
            </w:r>
          </w:p>
        </w:tc>
      </w:tr>
      <w:tr w:rsidR="00CC3542" w:rsidRPr="00473610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473610" w:rsidRDefault="00CC3542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1</w:t>
            </w:r>
            <w:r w:rsidR="00456397" w:rsidRPr="00473610">
              <w:rPr>
                <w:b/>
                <w:sz w:val="26"/>
                <w:szCs w:val="26"/>
              </w:rPr>
              <w:t>8</w:t>
            </w:r>
            <w:r w:rsidRPr="00473610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6C1AD1" w:rsidRDefault="00473610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26"/>
                <w:szCs w:val="26"/>
              </w:rPr>
              <w:t>адміністратор, управляючий менеджеру готелі</w:t>
            </w:r>
          </w:p>
        </w:tc>
      </w:tr>
      <w:tr w:rsidR="00CC3542" w:rsidRPr="00473610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473610" w:rsidRDefault="00CC3542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1</w:t>
            </w:r>
            <w:r w:rsidR="00456397" w:rsidRPr="00473610">
              <w:rPr>
                <w:b/>
                <w:sz w:val="26"/>
                <w:szCs w:val="26"/>
              </w:rPr>
              <w:t>9</w:t>
            </w:r>
            <w:r w:rsidRPr="00473610">
              <w:rPr>
                <w:b/>
                <w:sz w:val="26"/>
                <w:szCs w:val="26"/>
              </w:rPr>
              <w:t xml:space="preserve">. Контактний телефон, </w:t>
            </w:r>
            <w:r w:rsidRPr="00473610">
              <w:rPr>
                <w:b/>
                <w:sz w:val="26"/>
                <w:szCs w:val="26"/>
                <w:lang w:val="en-US"/>
              </w:rPr>
              <w:t>e-mail</w:t>
            </w:r>
            <w:r w:rsidRPr="00473610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6C1AD1" w:rsidRDefault="00473610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26"/>
                <w:szCs w:val="26"/>
              </w:rPr>
              <w:t>0505768184</w:t>
            </w:r>
          </w:p>
        </w:tc>
      </w:tr>
      <w:tr w:rsidR="00CC3542" w:rsidRPr="00473610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473610" w:rsidRDefault="00456397" w:rsidP="006C1AD1">
            <w:pPr>
              <w:rPr>
                <w:b/>
                <w:sz w:val="26"/>
                <w:szCs w:val="26"/>
              </w:rPr>
            </w:pPr>
            <w:r w:rsidRPr="00473610">
              <w:rPr>
                <w:b/>
                <w:sz w:val="26"/>
                <w:szCs w:val="26"/>
              </w:rPr>
              <w:t>20</w:t>
            </w:r>
            <w:r w:rsidR="00CC3542" w:rsidRPr="00473610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6C1AD1" w:rsidRDefault="00473610" w:rsidP="006C1AD1">
            <w:pPr>
              <w:jc w:val="center"/>
              <w:rPr>
                <w:sz w:val="26"/>
                <w:szCs w:val="26"/>
              </w:rPr>
            </w:pPr>
            <w:r w:rsidRPr="006C1AD1">
              <w:rPr>
                <w:sz w:val="26"/>
                <w:szCs w:val="26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3B68B9"/>
    <w:rsid w:val="00456397"/>
    <w:rsid w:val="00465DC6"/>
    <w:rsid w:val="00473610"/>
    <w:rsid w:val="004B4A56"/>
    <w:rsid w:val="005C6912"/>
    <w:rsid w:val="005F08DE"/>
    <w:rsid w:val="00631A15"/>
    <w:rsid w:val="006C1AD1"/>
    <w:rsid w:val="00824D6F"/>
    <w:rsid w:val="00843A7D"/>
    <w:rsid w:val="009F60E6"/>
    <w:rsid w:val="00A224D6"/>
    <w:rsid w:val="00A3778E"/>
    <w:rsid w:val="00A6094C"/>
    <w:rsid w:val="00B52B05"/>
    <w:rsid w:val="00C51E96"/>
    <w:rsid w:val="00CC1E31"/>
    <w:rsid w:val="00CC3542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2013-09-30T09:32:00Z</dcterms:created>
  <dcterms:modified xsi:type="dcterms:W3CDTF">2013-09-30T09:32:00Z</dcterms:modified>
</cp:coreProperties>
</file>